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292" w:rsidRDefault="00C03292" w:rsidP="00C0329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C03292" w:rsidRDefault="00C03292" w:rsidP="00C0329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5AE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Pr="00DC25AE"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 w:rsidRPr="00DF4C5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E577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C25AE">
        <w:rPr>
          <w:rFonts w:ascii="Times New Roman" w:hAnsi="Times New Roman" w:cs="Times New Roman"/>
          <w:b/>
          <w:sz w:val="28"/>
          <w:szCs w:val="28"/>
        </w:rPr>
        <w:t xml:space="preserve"> МЕЖДУНАРОДНОЙ</w:t>
      </w:r>
    </w:p>
    <w:p w:rsidR="00C03292" w:rsidRPr="007D3309" w:rsidRDefault="00C03292" w:rsidP="00C0329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309">
        <w:rPr>
          <w:rFonts w:ascii="Times New Roman" w:hAnsi="Times New Roman" w:cs="Times New Roman"/>
          <w:b/>
          <w:sz w:val="28"/>
          <w:szCs w:val="28"/>
        </w:rPr>
        <w:t>СТУДЕНЧЕСКОЙ НАУЧНО-ПРАКТИ</w:t>
      </w:r>
      <w:bookmarkStart w:id="0" w:name="_GoBack"/>
      <w:bookmarkEnd w:id="0"/>
      <w:r w:rsidRPr="007D3309">
        <w:rPr>
          <w:rFonts w:ascii="Times New Roman" w:hAnsi="Times New Roman" w:cs="Times New Roman"/>
          <w:b/>
          <w:sz w:val="28"/>
          <w:szCs w:val="28"/>
        </w:rPr>
        <w:t>ЧЕСКОЙ КОНФЕРЕНЦИИ</w:t>
      </w:r>
    </w:p>
    <w:p w:rsidR="00C03292" w:rsidRPr="007D3309" w:rsidRDefault="00C03292" w:rsidP="00C0329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309">
        <w:rPr>
          <w:rFonts w:ascii="Times New Roman" w:hAnsi="Times New Roman" w:cs="Times New Roman"/>
          <w:b/>
          <w:sz w:val="28"/>
          <w:szCs w:val="28"/>
        </w:rPr>
        <w:t>«СОВРЕМЕННЫЕ ЗНАНИЯ – В ЖИЗНЬ»</w:t>
      </w:r>
    </w:p>
    <w:p w:rsidR="00C03292" w:rsidRPr="007D3309" w:rsidRDefault="00C03292" w:rsidP="00C03292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D3309">
        <w:rPr>
          <w:rFonts w:ascii="Times New Roman" w:hAnsi="Times New Roman" w:cs="Times New Roman"/>
          <w:b/>
          <w:sz w:val="28"/>
          <w:szCs w:val="28"/>
        </w:rPr>
        <w:t>МИНСК, 2</w:t>
      </w:r>
      <w:r w:rsidR="002E5771">
        <w:rPr>
          <w:rFonts w:ascii="Times New Roman" w:hAnsi="Times New Roman" w:cs="Times New Roman"/>
          <w:b/>
          <w:sz w:val="28"/>
          <w:szCs w:val="28"/>
        </w:rPr>
        <w:t>5</w:t>
      </w:r>
      <w:r w:rsidRPr="007D3309">
        <w:rPr>
          <w:rFonts w:ascii="Times New Roman" w:hAnsi="Times New Roman" w:cs="Times New Roman"/>
          <w:b/>
          <w:sz w:val="28"/>
          <w:szCs w:val="28"/>
        </w:rPr>
        <w:t xml:space="preserve"> АПРЕЛЯ 202</w:t>
      </w:r>
      <w:r w:rsidR="002E5771">
        <w:rPr>
          <w:rFonts w:ascii="Times New Roman" w:hAnsi="Times New Roman" w:cs="Times New Roman"/>
          <w:b/>
          <w:sz w:val="28"/>
          <w:szCs w:val="28"/>
        </w:rPr>
        <w:t>4</w:t>
      </w:r>
      <w:r w:rsidRPr="007D330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03292" w:rsidRPr="00DC25AE" w:rsidRDefault="00C03292" w:rsidP="00C0329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292" w:rsidRPr="0082752A" w:rsidRDefault="00C03292" w:rsidP="00C0329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3"/>
        <w:gridCol w:w="5342"/>
      </w:tblGrid>
      <w:tr w:rsidR="004B79E2" w:rsidRPr="004B79E2" w:rsidTr="005B7971">
        <w:trPr>
          <w:cantSplit/>
          <w:trHeight w:val="714"/>
        </w:trPr>
        <w:tc>
          <w:tcPr>
            <w:tcW w:w="2142" w:type="pct"/>
          </w:tcPr>
          <w:p w:rsidR="004B79E2" w:rsidRPr="004B79E2" w:rsidRDefault="004B79E2" w:rsidP="004B7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79E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автора (авторов) (полностью)</w:t>
            </w:r>
          </w:p>
        </w:tc>
        <w:tc>
          <w:tcPr>
            <w:tcW w:w="2858" w:type="pct"/>
          </w:tcPr>
          <w:p w:rsidR="004B79E2" w:rsidRPr="004B79E2" w:rsidRDefault="004B79E2" w:rsidP="004B79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9E2" w:rsidRPr="004B79E2" w:rsidTr="005B7971">
        <w:trPr>
          <w:cantSplit/>
        </w:trPr>
        <w:tc>
          <w:tcPr>
            <w:tcW w:w="2142" w:type="pct"/>
          </w:tcPr>
          <w:p w:rsidR="004B79E2" w:rsidRPr="004B79E2" w:rsidRDefault="004B79E2" w:rsidP="004B7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79E2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4B79E2" w:rsidRPr="004B79E2" w:rsidRDefault="004B79E2" w:rsidP="004B79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pct"/>
          </w:tcPr>
          <w:p w:rsidR="004B79E2" w:rsidRPr="004B79E2" w:rsidRDefault="004B79E2" w:rsidP="004B79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9E2" w:rsidRPr="004B79E2" w:rsidTr="005B7971">
        <w:trPr>
          <w:cantSplit/>
        </w:trPr>
        <w:tc>
          <w:tcPr>
            <w:tcW w:w="2142" w:type="pct"/>
          </w:tcPr>
          <w:p w:rsidR="004B79E2" w:rsidRPr="004B79E2" w:rsidRDefault="004B79E2" w:rsidP="004B7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79E2">
              <w:rPr>
                <w:rFonts w:ascii="Times New Roman" w:hAnsi="Times New Roman" w:cs="Times New Roman"/>
                <w:sz w:val="28"/>
                <w:szCs w:val="28"/>
              </w:rPr>
              <w:t xml:space="preserve">Место учебы (полное название вуза), курс и факультет </w:t>
            </w:r>
          </w:p>
        </w:tc>
        <w:tc>
          <w:tcPr>
            <w:tcW w:w="2858" w:type="pct"/>
          </w:tcPr>
          <w:p w:rsidR="004B79E2" w:rsidRPr="004B79E2" w:rsidRDefault="004B79E2" w:rsidP="004B79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9E2" w:rsidRPr="004B79E2" w:rsidTr="005B7971">
        <w:trPr>
          <w:cantSplit/>
        </w:trPr>
        <w:tc>
          <w:tcPr>
            <w:tcW w:w="2142" w:type="pct"/>
          </w:tcPr>
          <w:p w:rsidR="004B79E2" w:rsidRPr="004B79E2" w:rsidRDefault="004B79E2" w:rsidP="004B7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79E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научного руководителя (полностью)</w:t>
            </w:r>
          </w:p>
        </w:tc>
        <w:tc>
          <w:tcPr>
            <w:tcW w:w="2858" w:type="pct"/>
          </w:tcPr>
          <w:p w:rsidR="004B79E2" w:rsidRPr="004B79E2" w:rsidRDefault="004B79E2" w:rsidP="004B79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9E2" w:rsidRPr="004B79E2" w:rsidTr="005B7971">
        <w:trPr>
          <w:cantSplit/>
        </w:trPr>
        <w:tc>
          <w:tcPr>
            <w:tcW w:w="2142" w:type="pct"/>
          </w:tcPr>
          <w:p w:rsidR="004B79E2" w:rsidRPr="004B79E2" w:rsidRDefault="004B79E2" w:rsidP="004B7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79E2">
              <w:rPr>
                <w:rFonts w:ascii="Times New Roman" w:hAnsi="Times New Roman" w:cs="Times New Roman"/>
                <w:sz w:val="28"/>
                <w:szCs w:val="28"/>
              </w:rPr>
              <w:t>Ученая степень, учёное звание научного руководителя (при наличии)</w:t>
            </w:r>
          </w:p>
        </w:tc>
        <w:tc>
          <w:tcPr>
            <w:tcW w:w="2858" w:type="pct"/>
          </w:tcPr>
          <w:p w:rsidR="004B79E2" w:rsidRPr="004B79E2" w:rsidRDefault="004B79E2" w:rsidP="004B79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9E2" w:rsidRPr="004B79E2" w:rsidTr="005B7971">
        <w:trPr>
          <w:cantSplit/>
        </w:trPr>
        <w:tc>
          <w:tcPr>
            <w:tcW w:w="2142" w:type="pct"/>
          </w:tcPr>
          <w:p w:rsidR="004B79E2" w:rsidRPr="004B79E2" w:rsidRDefault="004B79E2" w:rsidP="004B7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79E2">
              <w:rPr>
                <w:rFonts w:ascii="Times New Roman" w:hAnsi="Times New Roman" w:cs="Times New Roman"/>
                <w:sz w:val="28"/>
                <w:szCs w:val="28"/>
              </w:rPr>
              <w:t>Место работы научного руководителя, должность</w:t>
            </w:r>
          </w:p>
        </w:tc>
        <w:tc>
          <w:tcPr>
            <w:tcW w:w="2858" w:type="pct"/>
          </w:tcPr>
          <w:p w:rsidR="004B79E2" w:rsidRPr="004B79E2" w:rsidRDefault="004B79E2" w:rsidP="004B79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9E2" w:rsidRPr="004B79E2" w:rsidTr="005B7971">
        <w:trPr>
          <w:cantSplit/>
        </w:trPr>
        <w:tc>
          <w:tcPr>
            <w:tcW w:w="2142" w:type="pct"/>
          </w:tcPr>
          <w:p w:rsidR="004B79E2" w:rsidRPr="004B79E2" w:rsidRDefault="004B79E2" w:rsidP="004B7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79E2">
              <w:rPr>
                <w:rFonts w:ascii="Times New Roman" w:hAnsi="Times New Roman" w:cs="Times New Roman"/>
                <w:sz w:val="28"/>
                <w:szCs w:val="28"/>
              </w:rPr>
              <w:t>Название доклада</w:t>
            </w:r>
          </w:p>
          <w:p w:rsidR="004B79E2" w:rsidRPr="004B79E2" w:rsidRDefault="004B79E2" w:rsidP="004B79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8" w:type="pct"/>
          </w:tcPr>
          <w:p w:rsidR="004B79E2" w:rsidRPr="004B79E2" w:rsidRDefault="004B79E2" w:rsidP="004B79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9E2" w:rsidRPr="004B79E2" w:rsidTr="005B7971">
        <w:trPr>
          <w:cantSplit/>
        </w:trPr>
        <w:tc>
          <w:tcPr>
            <w:tcW w:w="2142" w:type="pct"/>
          </w:tcPr>
          <w:p w:rsidR="004B79E2" w:rsidRPr="004B79E2" w:rsidRDefault="004B79E2" w:rsidP="004B7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79E2">
              <w:rPr>
                <w:rFonts w:ascii="Times New Roman" w:hAnsi="Times New Roman" w:cs="Times New Roman"/>
                <w:sz w:val="28"/>
                <w:szCs w:val="28"/>
              </w:rPr>
              <w:t xml:space="preserve">Контактная информация участника конференции (телефон, </w:t>
            </w:r>
            <w:r w:rsidRPr="004B79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4B79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B79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4B79E2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</w:tc>
        <w:tc>
          <w:tcPr>
            <w:tcW w:w="2858" w:type="pct"/>
          </w:tcPr>
          <w:p w:rsidR="004B79E2" w:rsidRPr="004B79E2" w:rsidRDefault="004B79E2" w:rsidP="004B79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9E2" w:rsidRPr="004B79E2" w:rsidTr="005B7971">
        <w:trPr>
          <w:cantSplit/>
        </w:trPr>
        <w:tc>
          <w:tcPr>
            <w:tcW w:w="2142" w:type="pct"/>
          </w:tcPr>
          <w:p w:rsidR="004B79E2" w:rsidRPr="004B79E2" w:rsidRDefault="004B79E2" w:rsidP="004B7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79E2">
              <w:rPr>
                <w:rFonts w:ascii="Times New Roman" w:hAnsi="Times New Roman" w:cs="Times New Roman"/>
                <w:sz w:val="28"/>
                <w:szCs w:val="28"/>
              </w:rPr>
              <w:t xml:space="preserve">Контактная информация научного руководителя (телефон, </w:t>
            </w:r>
            <w:r w:rsidRPr="004B79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4B79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B79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4B79E2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</w:tc>
        <w:tc>
          <w:tcPr>
            <w:tcW w:w="2858" w:type="pct"/>
          </w:tcPr>
          <w:p w:rsidR="004B79E2" w:rsidRPr="004B79E2" w:rsidRDefault="004B79E2" w:rsidP="004B79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3292" w:rsidRPr="0082752A" w:rsidRDefault="00C03292" w:rsidP="00C03292">
      <w:pPr>
        <w:rPr>
          <w:rFonts w:ascii="Times New Roman" w:hAnsi="Times New Roman" w:cs="Times New Roman"/>
          <w:sz w:val="28"/>
          <w:szCs w:val="28"/>
        </w:rPr>
      </w:pPr>
    </w:p>
    <w:p w:rsidR="00C03292" w:rsidRPr="0082752A" w:rsidRDefault="00C03292" w:rsidP="00C03292">
      <w:pPr>
        <w:rPr>
          <w:rFonts w:ascii="Times New Roman" w:hAnsi="Times New Roman" w:cs="Times New Roman"/>
          <w:sz w:val="28"/>
          <w:szCs w:val="28"/>
        </w:rPr>
      </w:pPr>
    </w:p>
    <w:p w:rsidR="00C03292" w:rsidRDefault="00C03292" w:rsidP="00C03292">
      <w:pPr>
        <w:rPr>
          <w:rFonts w:ascii="Times New Roman" w:hAnsi="Times New Roman" w:cs="Times New Roman"/>
          <w:sz w:val="28"/>
          <w:szCs w:val="28"/>
        </w:rPr>
      </w:pPr>
    </w:p>
    <w:p w:rsidR="00F82FCC" w:rsidRDefault="00F82FCC"/>
    <w:sectPr w:rsidR="00F82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292"/>
    <w:rsid w:val="002E5771"/>
    <w:rsid w:val="004B79E2"/>
    <w:rsid w:val="00804857"/>
    <w:rsid w:val="009F5B33"/>
    <w:rsid w:val="00C03292"/>
    <w:rsid w:val="00D6241C"/>
    <w:rsid w:val="00F8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C2464"/>
  <w15:chartTrackingRefBased/>
  <w15:docId w15:val="{E62E986D-C45D-4011-AE2F-85C0D9CC7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2C2D2E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292"/>
    <w:pPr>
      <w:jc w:val="left"/>
    </w:pPr>
    <w:rPr>
      <w:rFonts w:asciiTheme="minorHAnsi" w:hAnsiTheme="minorHAnsi" w:cstheme="minorBidi"/>
      <w:color w:val="auto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</Words>
  <Characters>496</Characters>
  <Application>Microsoft Office Word</Application>
  <DocSecurity>0</DocSecurity>
  <Lines>41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ISZ416</dc:creator>
  <cp:keywords/>
  <dc:description/>
  <cp:lastModifiedBy>ISZ301</cp:lastModifiedBy>
  <cp:revision>4</cp:revision>
  <dcterms:created xsi:type="dcterms:W3CDTF">2023-03-10T08:04:00Z</dcterms:created>
  <dcterms:modified xsi:type="dcterms:W3CDTF">2024-02-15T14:59:00Z</dcterms:modified>
</cp:coreProperties>
</file>